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615D" w:rsidRDefault="00A77291">
      <w:r>
        <w:t>1.</w:t>
      </w:r>
    </w:p>
    <w:p w:rsidR="00F72F68" w:rsidRDefault="00F72F68">
      <w:r>
        <w:rPr>
          <w:noProof/>
        </w:rPr>
        <w:drawing>
          <wp:inline distT="0" distB="0" distL="0" distR="0">
            <wp:extent cx="5327924" cy="1276416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91" w:rsidRDefault="00A77291">
      <w:r>
        <w:rPr>
          <w:noProof/>
        </w:rPr>
        <w:drawing>
          <wp:inline distT="0" distB="0" distL="0" distR="0" wp14:anchorId="5BCE9B61" wp14:editId="3C830373">
            <wp:extent cx="5731510" cy="322389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91" w:rsidRDefault="00A77291">
      <w:r>
        <w:rPr>
          <w:noProof/>
        </w:rPr>
        <w:drawing>
          <wp:inline distT="0" distB="0" distL="0" distR="0" wp14:anchorId="38DDFDAC" wp14:editId="0C0143D9">
            <wp:extent cx="5731510" cy="322389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779" w:rsidRDefault="004E4779">
      <w:pPr>
        <w:rPr>
          <w:rFonts w:hint="eastAsia"/>
        </w:rPr>
      </w:pPr>
      <w:r>
        <w:rPr>
          <w:rFonts w:hint="eastAsia"/>
        </w:rPr>
        <w:t>Prediction curve:</w:t>
      </w:r>
    </w:p>
    <w:p w:rsidR="004E4779" w:rsidRDefault="004E4779">
      <w:r>
        <w:rPr>
          <w:noProof/>
        </w:rPr>
        <w:lastRenderedPageBreak/>
        <w:drawing>
          <wp:inline distT="0" distB="0" distL="0" distR="0" wp14:anchorId="7FD342D0" wp14:editId="03405013">
            <wp:extent cx="5731510" cy="322389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6F" w:rsidRDefault="00940A6F">
      <w:r>
        <w:t>2.</w:t>
      </w:r>
    </w:p>
    <w:p w:rsidR="004E4779" w:rsidRDefault="004E4779">
      <w:r>
        <w:rPr>
          <w:noProof/>
        </w:rPr>
        <w:drawing>
          <wp:inline distT="0" distB="0" distL="0" distR="0">
            <wp:extent cx="5429529" cy="850944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6F" w:rsidRDefault="00940A6F">
      <w:r>
        <w:rPr>
          <w:noProof/>
        </w:rPr>
        <w:drawing>
          <wp:inline distT="0" distB="0" distL="0" distR="0" wp14:anchorId="6A990D56" wp14:editId="4BC4348E">
            <wp:extent cx="5731510" cy="322389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6F" w:rsidRDefault="00940A6F">
      <w:r>
        <w:rPr>
          <w:noProof/>
        </w:rPr>
        <w:drawing>
          <wp:inline distT="0" distB="0" distL="0" distR="0" wp14:anchorId="1DE1A0C2" wp14:editId="7C6F0393">
            <wp:extent cx="5731510" cy="322389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6F" w:rsidRDefault="00940A6F">
      <w:r>
        <w:t>Decision Boundary: -1.97 x1 + 3.23 x2 + 0.36 =0</w:t>
      </w:r>
    </w:p>
    <w:p w:rsidR="00940A6F" w:rsidRDefault="00940A6F">
      <w:r>
        <w:t>Test Error: 3.33%</w:t>
      </w:r>
    </w:p>
    <w:p w:rsidR="00A118CA" w:rsidRDefault="00FE21B9">
      <w:r>
        <w:t>3.</w:t>
      </w:r>
    </w:p>
    <w:p w:rsidR="004E4779" w:rsidRDefault="004E4779">
      <w:r>
        <w:rPr>
          <w:noProof/>
        </w:rPr>
        <w:drawing>
          <wp:inline distT="0" distB="0" distL="0" distR="0">
            <wp:extent cx="5283472" cy="48262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B9" w:rsidRDefault="00FE21B9">
      <w:r>
        <w:rPr>
          <w:noProof/>
        </w:rPr>
        <w:drawing>
          <wp:inline distT="0" distB="0" distL="0" distR="0" wp14:anchorId="0B0BCD09" wp14:editId="346A9933">
            <wp:extent cx="5731510" cy="322389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B9" w:rsidRDefault="00FE21B9">
      <w:r>
        <w:rPr>
          <w:noProof/>
        </w:rPr>
        <w:drawing>
          <wp:inline distT="0" distB="0" distL="0" distR="0" wp14:anchorId="776AC8EE" wp14:editId="5765B49C">
            <wp:extent cx="5731510" cy="322389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B9" w:rsidRDefault="00FE21B9">
      <w:r>
        <w:rPr>
          <w:noProof/>
        </w:rPr>
        <w:drawing>
          <wp:inline distT="0" distB="0" distL="0" distR="0" wp14:anchorId="49102388" wp14:editId="7AF7DC36">
            <wp:extent cx="5731510" cy="322389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B9" w:rsidRDefault="00FE21B9" w:rsidP="00FE21B9">
      <w:r>
        <w:t>Decision Boundary: -3.98 x1 + 6.6 x2 + 1.11 =0</w:t>
      </w:r>
    </w:p>
    <w:p w:rsidR="00FE21B9" w:rsidRDefault="00FE21B9" w:rsidP="00FE21B9">
      <w:r>
        <w:t>Test Error: 3.33%</w:t>
      </w:r>
    </w:p>
    <w:p w:rsidR="00FE21B9" w:rsidRDefault="00FE21B9">
      <w:r>
        <w:t>4.</w:t>
      </w:r>
    </w:p>
    <w:p w:rsidR="004E4779" w:rsidRDefault="004E4779">
      <w:r>
        <w:rPr>
          <w:noProof/>
        </w:rPr>
        <w:drawing>
          <wp:inline distT="0" distB="0" distL="0" distR="0">
            <wp:extent cx="5321573" cy="4394426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43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B9" w:rsidRDefault="0024063E">
      <w:r>
        <w:rPr>
          <w:noProof/>
        </w:rPr>
        <w:drawing>
          <wp:inline distT="0" distB="0" distL="0" distR="0" wp14:anchorId="06BB946F" wp14:editId="6617491A">
            <wp:extent cx="5731510" cy="322389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76" w:rsidRDefault="0024063E">
      <w:r>
        <w:rPr>
          <w:noProof/>
        </w:rPr>
        <w:drawing>
          <wp:inline distT="0" distB="0" distL="0" distR="0" wp14:anchorId="085E2E68" wp14:editId="3B6A2C63">
            <wp:extent cx="5731510" cy="322389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76" w:rsidRDefault="00D56276">
      <w:r>
        <w:t>Test error:3.33%</w:t>
      </w:r>
    </w:p>
    <w:p w:rsidR="00D56276" w:rsidRDefault="0024063E">
      <w:r>
        <w:t>Input Layer to Hidden Layer1 weights:</w:t>
      </w:r>
    </w:p>
    <w:p w:rsidR="0024063E" w:rsidRDefault="0024063E">
      <w:r>
        <w:rPr>
          <w:noProof/>
        </w:rPr>
        <w:drawing>
          <wp:inline distT="0" distB="0" distL="0" distR="0">
            <wp:extent cx="5731510" cy="29464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yer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8D" w:rsidRDefault="002262DA" w:rsidP="0024063E">
      <w:r>
        <w:t>Hidden Layer1</w:t>
      </w:r>
      <w:r w:rsidR="0024063E">
        <w:t xml:space="preserve"> to Hidden L</w:t>
      </w:r>
      <w:r>
        <w:t>ayer2</w:t>
      </w:r>
      <w:r w:rsidR="0024063E">
        <w:t xml:space="preserve"> weights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Hidden Layer2 to Output Layer</w:t>
      </w:r>
      <w:r w:rsidR="0024063E">
        <w:t>:</w:t>
      </w:r>
    </w:p>
    <w:p w:rsidR="0024063E" w:rsidRDefault="002262DA">
      <w:r>
        <w:rPr>
          <w:noProof/>
        </w:rPr>
        <w:drawing>
          <wp:inline distT="0" distB="0" distL="0" distR="0">
            <wp:extent cx="5731510" cy="43878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yer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3E" w:rsidRDefault="004B768D">
      <w:pPr>
        <w:rPr>
          <w:rFonts w:hint="eastAsia"/>
        </w:rPr>
      </w:pPr>
      <w:r>
        <w:rPr>
          <w:rFonts w:hint="eastAsia"/>
        </w:rPr>
        <w:t>其中</w:t>
      </w:r>
      <w:r>
        <w:rPr>
          <w:rFonts w:hint="eastAsia"/>
        </w:rPr>
        <w:t xml:space="preserve">Hidden Layer2 to Output Layer </w:t>
      </w:r>
      <w:r>
        <w:rPr>
          <w:rFonts w:hint="eastAsia"/>
        </w:rPr>
        <w:t>的</w:t>
      </w:r>
      <w:r>
        <w:rPr>
          <w:rFonts w:hint="eastAsia"/>
        </w:rPr>
        <w:t xml:space="preserve">activation function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sigmoid</w:t>
      </w:r>
      <w:r>
        <w:rPr>
          <w:rFonts w:hint="eastAsia"/>
        </w:rPr>
        <w:t>。其</w:t>
      </w:r>
      <w:r>
        <w:rPr>
          <w:rFonts w:hint="eastAsia"/>
        </w:rPr>
        <w:t xml:space="preserve"> </w:t>
      </w:r>
      <w:r>
        <w:t xml:space="preserve">weight </w:t>
      </w:r>
      <w:r w:rsidR="00992FEE">
        <w:rPr>
          <w:rFonts w:hint="eastAsia"/>
        </w:rPr>
        <w:t>及</w:t>
      </w:r>
      <w:r w:rsidR="00992FEE">
        <w:rPr>
          <w:rFonts w:hint="eastAsia"/>
        </w:rPr>
        <w:t>bias</w:t>
      </w:r>
      <w:bookmarkStart w:id="0" w:name="_GoBack"/>
      <w:bookmarkEnd w:id="0"/>
      <w:r>
        <w:rPr>
          <w:rFonts w:hint="eastAsia"/>
        </w:rPr>
        <w:t>可當最後一層的</w:t>
      </w:r>
      <w:r>
        <w:rPr>
          <w:rFonts w:hint="eastAsia"/>
        </w:rPr>
        <w:t>Decision Boundary</w:t>
      </w:r>
      <w:r>
        <w:rPr>
          <w:rFonts w:hint="eastAsia"/>
        </w:rPr>
        <w:t>。</w:t>
      </w:r>
    </w:p>
    <w:p w:rsidR="00D56276" w:rsidRDefault="00D56276"/>
    <w:p w:rsidR="00D56276" w:rsidRDefault="00D56276"/>
    <w:p w:rsidR="00A118CA" w:rsidRDefault="00A118CA"/>
    <w:p w:rsidR="00940A6F" w:rsidRDefault="00940A6F"/>
    <w:sectPr w:rsidR="00940A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291"/>
    <w:rsid w:val="002262DA"/>
    <w:rsid w:val="0024063E"/>
    <w:rsid w:val="004B768D"/>
    <w:rsid w:val="004E4779"/>
    <w:rsid w:val="00940A6F"/>
    <w:rsid w:val="00992FEE"/>
    <w:rsid w:val="00A118CA"/>
    <w:rsid w:val="00A77291"/>
    <w:rsid w:val="00B26464"/>
    <w:rsid w:val="00D0615D"/>
    <w:rsid w:val="00D56276"/>
    <w:rsid w:val="00F72F68"/>
    <w:rsid w:val="00FE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676F8"/>
  <w15:chartTrackingRefBased/>
  <w15:docId w15:val="{552B4EDD-1E14-4E53-ABB7-973ECFC79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6</Pages>
  <Words>63</Words>
  <Characters>364</Characters>
  <Application>Microsoft Office Word</Application>
  <DocSecurity>0</DocSecurity>
  <Lines>3</Lines>
  <Paragraphs>1</Paragraphs>
  <ScaleCrop>false</ScaleCrop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Harvey Yeh</dc:creator>
  <cp:keywords/>
  <dc:description/>
  <cp:lastModifiedBy>Harvey Yeh</cp:lastModifiedBy>
  <cp:revision>7</cp:revision>
  <dcterms:created xsi:type="dcterms:W3CDTF">2019-11-30T22:53:00Z</dcterms:created>
  <dcterms:modified xsi:type="dcterms:W3CDTF">2019-12-01T13:40:00Z</dcterms:modified>
</cp:coreProperties>
</file>